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2" w:rsidRPr="00636961" w:rsidRDefault="009A6C7B" w:rsidP="001F5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1F5922" w:rsidRPr="00636961">
        <w:rPr>
          <w:rFonts w:ascii="Times New Roman" w:hAnsi="Times New Roman" w:cs="Times New Roman"/>
          <w:sz w:val="28"/>
          <w:szCs w:val="28"/>
        </w:rPr>
        <w:t>униципальное общеобразовательное бюджетное учреждение</w:t>
      </w:r>
    </w:p>
    <w:p w:rsidR="001F5922" w:rsidRPr="00636961" w:rsidRDefault="001F5922" w:rsidP="001F5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961">
        <w:rPr>
          <w:rFonts w:ascii="Times New Roman" w:hAnsi="Times New Roman" w:cs="Times New Roman"/>
          <w:sz w:val="28"/>
          <w:szCs w:val="28"/>
        </w:rPr>
        <w:t>средняя общеобразовательная школа №100</w:t>
      </w:r>
      <w:r w:rsidR="00C92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22" w:rsidRPr="00636961" w:rsidRDefault="001F5922" w:rsidP="001F5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/>
    <w:p w:rsidR="001F5922" w:rsidRPr="00636961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/>
    <w:p w:rsidR="001F5922" w:rsidRPr="00C922D3" w:rsidRDefault="00C922D3" w:rsidP="00C922D3">
      <w:pPr>
        <w:jc w:val="center"/>
        <w:rPr>
          <w:rFonts w:ascii="Times New Roman" w:hAnsi="Times New Roman" w:cs="Times New Roman"/>
          <w:sz w:val="32"/>
          <w:szCs w:val="32"/>
        </w:rPr>
      </w:pPr>
      <w:r w:rsidRPr="00C922D3">
        <w:rPr>
          <w:rFonts w:ascii="Times New Roman" w:hAnsi="Times New Roman" w:cs="Times New Roman"/>
          <w:sz w:val="32"/>
          <w:szCs w:val="32"/>
        </w:rPr>
        <w:t>Урок окружающего мира на тему:</w:t>
      </w:r>
    </w:p>
    <w:p w:rsidR="001F5922" w:rsidRPr="001F5922" w:rsidRDefault="001F5922" w:rsidP="00C922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2D3">
        <w:rPr>
          <w:rFonts w:ascii="Times New Roman" w:hAnsi="Times New Roman" w:cs="Times New Roman"/>
          <w:b/>
          <w:sz w:val="32"/>
          <w:szCs w:val="32"/>
        </w:rPr>
        <w:t>«Раздельный сбор отходов – мой выбор»</w:t>
      </w:r>
    </w:p>
    <w:p w:rsidR="001F5922" w:rsidRDefault="001F5922" w:rsidP="001F5922"/>
    <w:p w:rsidR="001F5922" w:rsidRDefault="001F5922" w:rsidP="001F5922"/>
    <w:p w:rsidR="001F5922" w:rsidRPr="00636961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Pr="00636961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2D3" w:rsidRDefault="00C922D3" w:rsidP="00C9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922D3" w:rsidRDefault="00C922D3" w:rsidP="00C9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F5922" w:rsidRPr="00636961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тель начальных классов</w:t>
      </w:r>
    </w:p>
    <w:p w:rsidR="001F5922" w:rsidRDefault="001F5922" w:rsidP="00C922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Иванина Татьяна Васильевна</w:t>
      </w: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922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C7B" w:rsidRDefault="009A6C7B" w:rsidP="009A6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50"/>
        <w:jc w:val="both"/>
        <w:rPr>
          <w:rFonts w:ascii="Calibri" w:eastAsia="Times New Roman" w:hAnsi="Calibri" w:cs="Times New Roman"/>
          <w:i/>
          <w:color w:val="000000"/>
          <w:sz w:val="32"/>
          <w:szCs w:val="32"/>
          <w:lang w:eastAsia="ru-RU"/>
        </w:rPr>
      </w:pPr>
      <w:r w:rsidRPr="001F592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Экологический урок «Раздельный сбор отходов – мой выбор»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развить ответственное отношение школьников к отходам и стимулировать их совершать практические шаги по решению проблемы отходов в повседневной жизни.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F5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  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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Донести до учащихся актуальность проблемы отходов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России и в мире, показать её масштаб.</w:t>
      </w:r>
    </w:p>
    <w:p w:rsidR="001F5922" w:rsidRPr="001F5922" w:rsidRDefault="001F5922" w:rsidP="001F59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Разобрать, что такое «раздельный сбор» отходов и для чего это нужно делать.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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«вторичная переработка отходов» и рассказать о том, как это работает.</w:t>
      </w:r>
    </w:p>
    <w:p w:rsidR="001F5922" w:rsidRP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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повседневных практиках, позволяющих каждому школьнику внести свой вклад в решение проблемы отходов.</w:t>
      </w:r>
    </w:p>
    <w:p w:rsidR="001F5922" w:rsidRDefault="001F5922" w:rsidP="001F59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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</w:t>
      </w:r>
      <w:r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1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школьников и их родителей в участие в экологических акциях.</w:t>
      </w:r>
    </w:p>
    <w:p w:rsidR="001F5922" w:rsidRPr="001F5922" w:rsidRDefault="001F5922" w:rsidP="001F5922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Open Sans" w:hAnsi="Open Sans" w:cs="Open Sans"/>
          <w:color w:val="000000"/>
          <w:sz w:val="28"/>
          <w:szCs w:val="28"/>
        </w:rPr>
      </w:pPr>
      <w:r w:rsidRPr="001F5922">
        <w:rPr>
          <w:b/>
          <w:color w:val="000000"/>
          <w:sz w:val="28"/>
          <w:szCs w:val="28"/>
        </w:rPr>
        <w:t>Тип урока</w:t>
      </w:r>
      <w:r w:rsidRPr="001F5922">
        <w:rPr>
          <w:color w:val="000000"/>
          <w:sz w:val="28"/>
          <w:szCs w:val="28"/>
        </w:rPr>
        <w:t>: урок-исследование</w:t>
      </w:r>
    </w:p>
    <w:p w:rsidR="001F5922" w:rsidRPr="001F5922" w:rsidRDefault="001F5922" w:rsidP="001F5922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Open Sans" w:hAnsi="Open Sans" w:cs="Open Sans"/>
          <w:color w:val="000000"/>
          <w:sz w:val="28"/>
          <w:szCs w:val="28"/>
        </w:rPr>
      </w:pPr>
      <w:r w:rsidRPr="001F5922">
        <w:rPr>
          <w:b/>
          <w:color w:val="000000"/>
          <w:sz w:val="28"/>
          <w:szCs w:val="28"/>
        </w:rPr>
        <w:t>Оборудование:</w:t>
      </w:r>
      <w:r w:rsidRPr="001F5922">
        <w:rPr>
          <w:color w:val="000000"/>
          <w:sz w:val="28"/>
          <w:szCs w:val="28"/>
        </w:rPr>
        <w:t xml:space="preserve"> раздаточный материал, мультимедийный проектор, презентация.</w:t>
      </w:r>
    </w:p>
    <w:p w:rsidR="001F5922" w:rsidRPr="001F5922" w:rsidRDefault="001F5922" w:rsidP="001F5922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0000"/>
          <w:sz w:val="28"/>
          <w:szCs w:val="28"/>
        </w:rPr>
      </w:pPr>
      <w:r w:rsidRPr="001F5922">
        <w:rPr>
          <w:b/>
          <w:color w:val="000000"/>
          <w:sz w:val="28"/>
          <w:szCs w:val="28"/>
        </w:rPr>
        <w:t>Ход урока.</w:t>
      </w:r>
    </w:p>
    <w:p w:rsidR="001F5922" w:rsidRDefault="00803BAE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73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Целеполагание</w:t>
      </w:r>
      <w:r w:rsidRPr="00803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03BAE" w:rsidRDefault="00803BAE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</w:p>
    <w:p w:rsidR="00803BAE" w:rsidRDefault="00803BAE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3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столе расставлены предметы: яблоко, бутылка с водой, мягкая и пластиковая игрушки, батарейка…)</w:t>
      </w:r>
    </w:p>
    <w:p w:rsidR="00803BAE" w:rsidRPr="00803BAE" w:rsidRDefault="00803BAE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что объединят все эти предметы? </w:t>
      </w:r>
      <w:r w:rsidRPr="00803B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(они есть в каждом доме, у каждого человека)</w:t>
      </w:r>
    </w:p>
    <w:p w:rsidR="00803BAE" w:rsidRPr="00803BAE" w:rsidRDefault="00803BAE" w:rsidP="00803B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3BAE">
        <w:rPr>
          <w:color w:val="000000"/>
          <w:sz w:val="28"/>
          <w:szCs w:val="28"/>
        </w:rPr>
        <w:t xml:space="preserve">- </w:t>
      </w:r>
      <w:r w:rsidR="008B732F">
        <w:rPr>
          <w:color w:val="000000"/>
          <w:sz w:val="28"/>
          <w:szCs w:val="28"/>
        </w:rPr>
        <w:t xml:space="preserve">А что происходит с этими предметами, когда они уже отслужат человеку? </w:t>
      </w:r>
      <w:r w:rsidR="008B732F" w:rsidRPr="008B732F">
        <w:rPr>
          <w:i/>
          <w:color w:val="000000"/>
          <w:sz w:val="28"/>
          <w:szCs w:val="28"/>
        </w:rPr>
        <w:t>(ответы детей)</w:t>
      </w:r>
    </w:p>
    <w:p w:rsidR="00803BAE" w:rsidRDefault="00803BAE" w:rsidP="00803B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3BAE">
        <w:rPr>
          <w:color w:val="000000"/>
          <w:sz w:val="28"/>
          <w:szCs w:val="28"/>
        </w:rPr>
        <w:t xml:space="preserve">- </w:t>
      </w:r>
      <w:r w:rsidR="008B732F">
        <w:rPr>
          <w:color w:val="000000"/>
          <w:sz w:val="28"/>
          <w:szCs w:val="28"/>
        </w:rPr>
        <w:t>А теперь посмотрите, куда они «уходят»</w:t>
      </w:r>
    </w:p>
    <w:p w:rsidR="008B732F" w:rsidRDefault="008B732F" w:rsidP="00803BA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B732F">
        <w:rPr>
          <w:i/>
          <w:color w:val="000000"/>
          <w:sz w:val="28"/>
          <w:szCs w:val="28"/>
        </w:rPr>
        <w:t>Демонстрируется видеофрагмент вид свалки, загрязненный реки и океан, пострадавшие животные.</w:t>
      </w:r>
    </w:p>
    <w:p w:rsidR="008B732F" w:rsidRDefault="008B732F" w:rsidP="00803BAE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думаете, о чем мы поговорим на этом уроке? </w:t>
      </w:r>
      <w:r w:rsidRPr="008B732F">
        <w:rPr>
          <w:i/>
          <w:color w:val="000000"/>
          <w:sz w:val="28"/>
          <w:szCs w:val="28"/>
        </w:rPr>
        <w:t>(загрязнение природы</w:t>
      </w:r>
      <w:r>
        <w:rPr>
          <w:i/>
          <w:color w:val="000000"/>
          <w:sz w:val="28"/>
          <w:szCs w:val="28"/>
        </w:rPr>
        <w:t>, как это предотвратить</w:t>
      </w:r>
      <w:r w:rsidRPr="008B732F">
        <w:rPr>
          <w:i/>
          <w:color w:val="000000"/>
          <w:sz w:val="28"/>
          <w:szCs w:val="28"/>
        </w:rPr>
        <w:t>)</w:t>
      </w:r>
    </w:p>
    <w:p w:rsidR="008B732F" w:rsidRDefault="008B732F" w:rsidP="00803B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B732F" w:rsidRDefault="008B732F" w:rsidP="00803BA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Чтобы продолжить урок мы с вами распределимся на группы. </w:t>
      </w:r>
    </w:p>
    <w:p w:rsidR="008B732F" w:rsidRDefault="008B732F" w:rsidP="00803BA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B732F">
        <w:rPr>
          <w:b/>
          <w:color w:val="000000"/>
          <w:sz w:val="28"/>
          <w:szCs w:val="28"/>
        </w:rPr>
        <w:t>Распределение на группы:</w:t>
      </w:r>
    </w:p>
    <w:p w:rsidR="008B732F" w:rsidRDefault="008B732F" w:rsidP="008B732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столе у учителя лежат перевернутые карточки с картинками для 5-ти групп: птицы, рыбы, звери, деревья, трава (цветы)</w:t>
      </w:r>
    </w:p>
    <w:p w:rsidR="008B732F" w:rsidRDefault="00BC25B1" w:rsidP="008B732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Сначала учитель подзывает девочек со светлыми волосами, затем мальчиков с темными глазами, и т.д. они берут карточку и остаются около доски.</w:t>
      </w:r>
    </w:p>
    <w:p w:rsidR="00BC25B1" w:rsidRDefault="00BC25B1" w:rsidP="008B732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все дети взяли себе карточку, учитель предлагает детям самим попытаться объединиться в группы по </w:t>
      </w:r>
      <w:proofErr w:type="gramStart"/>
      <w:r>
        <w:rPr>
          <w:color w:val="000000"/>
          <w:sz w:val="28"/>
          <w:szCs w:val="28"/>
        </w:rPr>
        <w:t xml:space="preserve">какому-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proofErr w:type="gramEnd"/>
      <w:r>
        <w:rPr>
          <w:color w:val="000000"/>
          <w:sz w:val="28"/>
          <w:szCs w:val="28"/>
        </w:rPr>
        <w:t xml:space="preserve"> признаку. Если имеется затруднение, учитель направляет.</w:t>
      </w:r>
    </w:p>
    <w:p w:rsidR="00BC25B1" w:rsidRDefault="00BC25B1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25B1" w:rsidRDefault="00BC25B1" w:rsidP="00BC25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Подойдите ко мне от каждой группы по одному человеку.  (</w:t>
      </w:r>
      <w:r w:rsidRPr="00BC25B1">
        <w:rPr>
          <w:i/>
          <w:color w:val="000000"/>
          <w:sz w:val="28"/>
          <w:szCs w:val="28"/>
        </w:rPr>
        <w:t>Посыльные получают карточки с изображением различных видов отходов.</w:t>
      </w:r>
      <w:r>
        <w:rPr>
          <w:i/>
          <w:color w:val="000000"/>
          <w:sz w:val="28"/>
          <w:szCs w:val="28"/>
        </w:rPr>
        <w:t>)</w:t>
      </w:r>
    </w:p>
    <w:p w:rsidR="00BC25B1" w:rsidRPr="00235702" w:rsidRDefault="00BC25B1" w:rsidP="00BC25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- Ребята, мусора на нашей планете с каждым днем все больше</w:t>
      </w:r>
      <w:r w:rsidR="00360651">
        <w:rPr>
          <w:color w:val="000000"/>
          <w:sz w:val="28"/>
          <w:szCs w:val="28"/>
        </w:rPr>
        <w:t xml:space="preserve">. </w:t>
      </w:r>
      <w:r w:rsidR="00360651" w:rsidRPr="00235702">
        <w:rPr>
          <w:color w:val="000000"/>
          <w:sz w:val="28"/>
          <w:szCs w:val="28"/>
          <w:shd w:val="clear" w:color="auto" w:fill="FFFFFF"/>
        </w:rPr>
        <w:t xml:space="preserve">А всё должно куда-то деваться. Только природные отходы могут разлагаться. </w:t>
      </w:r>
      <w:proofErr w:type="gramStart"/>
      <w:r w:rsidR="00360651" w:rsidRPr="00235702">
        <w:rPr>
          <w:color w:val="000000"/>
          <w:sz w:val="28"/>
          <w:szCs w:val="28"/>
          <w:shd w:val="clear" w:color="auto" w:fill="FFFFFF"/>
        </w:rPr>
        <w:t>Остальные отходы, которые мы называем «Твёрдые бытовые отходы»-  бумага, картон, пластик, металлы, резина, кожа, стекло, остаются надолго в земле.</w:t>
      </w:r>
      <w:proofErr w:type="gramEnd"/>
      <w:r w:rsidR="00360651" w:rsidRPr="00235702">
        <w:rPr>
          <w:color w:val="000000"/>
          <w:sz w:val="28"/>
          <w:szCs w:val="28"/>
          <w:shd w:val="clear" w:color="auto" w:fill="FFFFFF"/>
        </w:rPr>
        <w:t xml:space="preserve"> А порой и вовсе не разлагаются. Среди ваших карточек найдите тот мусор, который разлагается очень долго</w:t>
      </w:r>
      <w:proofErr w:type="gramStart"/>
      <w:r w:rsidR="00360651" w:rsidRPr="00235702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360651" w:rsidRPr="00235702">
        <w:rPr>
          <w:color w:val="000000"/>
          <w:sz w:val="28"/>
          <w:szCs w:val="28"/>
          <w:shd w:val="clear" w:color="auto" w:fill="FFFFFF"/>
        </w:rPr>
        <w:t xml:space="preserve"> </w:t>
      </w:r>
      <w:r w:rsidR="00360651" w:rsidRPr="00235702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360651" w:rsidRPr="00235702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360651" w:rsidRPr="00235702">
        <w:rPr>
          <w:i/>
          <w:color w:val="000000"/>
          <w:sz w:val="28"/>
          <w:szCs w:val="28"/>
          <w:shd w:val="clear" w:color="auto" w:fill="FFFFFF"/>
        </w:rPr>
        <w:t>ети сообща показывают карточки с изображением пластиковых бутылок, игрушек, батареек)</w:t>
      </w:r>
    </w:p>
    <w:p w:rsidR="00360651" w:rsidRPr="00235702" w:rsidRDefault="00360651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>- Совершенно верно! Молодцы! А что же нам с этим мусором делать? Обсудите это в группах и через 2 минутки вы скажете свое решение.</w:t>
      </w:r>
    </w:p>
    <w:p w:rsidR="00360651" w:rsidRPr="00235702" w:rsidRDefault="00360651" w:rsidP="00BC25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35702">
        <w:rPr>
          <w:i/>
          <w:color w:val="000000"/>
          <w:sz w:val="28"/>
          <w:szCs w:val="28"/>
          <w:shd w:val="clear" w:color="auto" w:fill="FFFFFF"/>
        </w:rPr>
        <w:t xml:space="preserve">(дети высказывают свои </w:t>
      </w:r>
      <w:proofErr w:type="gramStart"/>
      <w:r w:rsidRPr="00235702">
        <w:rPr>
          <w:i/>
          <w:color w:val="000000"/>
          <w:sz w:val="28"/>
          <w:szCs w:val="28"/>
          <w:shd w:val="clear" w:color="auto" w:fill="FFFFFF"/>
        </w:rPr>
        <w:t>предложения</w:t>
      </w:r>
      <w:proofErr w:type="gramEnd"/>
      <w:r w:rsidRPr="00235702">
        <w:rPr>
          <w:i/>
          <w:color w:val="000000"/>
          <w:sz w:val="28"/>
          <w:szCs w:val="28"/>
          <w:shd w:val="clear" w:color="auto" w:fill="FFFFFF"/>
        </w:rPr>
        <w:t>… учитель подводит выводы детей к тому, что эти отходы можно перерабатывать)</w:t>
      </w:r>
    </w:p>
    <w:p w:rsidR="00360651" w:rsidRPr="00235702" w:rsidRDefault="00360651" w:rsidP="00BC25B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 xml:space="preserve">- </w:t>
      </w:r>
      <w:r w:rsidR="00733DAE" w:rsidRPr="00235702">
        <w:rPr>
          <w:color w:val="000000"/>
          <w:sz w:val="28"/>
          <w:szCs w:val="28"/>
          <w:shd w:val="clear" w:color="auto" w:fill="FFFFFF"/>
        </w:rPr>
        <w:t xml:space="preserve">Теперь подойдите ко мне посыльные №2. Посыльные получают еще одну группу карточек с изображением тех предметов, которые можно сделать из переработанных отходов и задание, которое они должны донести до членов группы: составить пары карточек </w:t>
      </w:r>
      <w:r w:rsidR="00733DAE" w:rsidRPr="00235702">
        <w:rPr>
          <w:b/>
          <w:color w:val="000000"/>
          <w:sz w:val="28"/>
          <w:szCs w:val="28"/>
          <w:shd w:val="clear" w:color="auto" w:fill="FFFFFF"/>
        </w:rPr>
        <w:t>«мусор» - переработанный предмет.</w:t>
      </w:r>
    </w:p>
    <w:p w:rsidR="00733DAE" w:rsidRPr="00235702" w:rsidRDefault="00733DAE" w:rsidP="00BC25B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33DAE" w:rsidRPr="00235702" w:rsidRDefault="00733DAE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 xml:space="preserve">Проводится опрос групп, каждая группа предлагает свой вариант, другие группы могут корректировать их ответы, но аргументируя свой ответ. Пары карточек вывешиваются на доске. </w:t>
      </w:r>
    </w:p>
    <w:p w:rsidR="00733DAE" w:rsidRPr="00235702" w:rsidRDefault="00733DAE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235702">
        <w:rPr>
          <w:b/>
          <w:bCs/>
          <w:color w:val="000000"/>
          <w:sz w:val="28"/>
          <w:szCs w:val="28"/>
        </w:rPr>
        <w:t>Физкультминутка (2 минуты)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Мы, листики осенние, на веточках сидели.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Дунул ветер — полетели.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Мы летели, мы летели и на землю сели.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Ветер снова набежал и листочки все поднял,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Повертел их, покрутил</w:t>
      </w:r>
    </w:p>
    <w:p w:rsidR="00733DAE" w:rsidRPr="00235702" w:rsidRDefault="00733DAE" w:rsidP="00733DAE">
      <w:pPr>
        <w:pStyle w:val="a4"/>
        <w:shd w:val="clear" w:color="auto" w:fill="FFFFFF"/>
        <w:spacing w:before="0" w:beforeAutospacing="0" w:after="0" w:afterAutospacing="0"/>
        <w:rPr>
          <w:rFonts w:ascii="Open Sans" w:hAnsi="Open Sans" w:cs="Open Sans"/>
          <w:sz w:val="28"/>
          <w:szCs w:val="28"/>
        </w:rPr>
      </w:pPr>
      <w:r w:rsidRPr="00235702">
        <w:rPr>
          <w:sz w:val="28"/>
          <w:szCs w:val="28"/>
        </w:rPr>
        <w:t>И на землю опустил.</w:t>
      </w:r>
    </w:p>
    <w:p w:rsidR="00733DAE" w:rsidRPr="00235702" w:rsidRDefault="00733DAE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33DAE" w:rsidRPr="00235702" w:rsidRDefault="00733DAE" w:rsidP="00BC25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 xml:space="preserve">- </w:t>
      </w:r>
      <w:r w:rsidR="001E470C" w:rsidRPr="00235702">
        <w:rPr>
          <w:color w:val="000000"/>
          <w:sz w:val="28"/>
          <w:szCs w:val="28"/>
          <w:shd w:val="clear" w:color="auto" w:fill="FFFFFF"/>
        </w:rPr>
        <w:t xml:space="preserve">А теперь еще вопрос, как на завод попадет тот мусор, который можно переработать? </w:t>
      </w:r>
      <w:r w:rsidR="001E470C" w:rsidRPr="00235702">
        <w:rPr>
          <w:i/>
          <w:color w:val="000000"/>
          <w:sz w:val="28"/>
          <w:szCs w:val="28"/>
          <w:shd w:val="clear" w:color="auto" w:fill="FFFFFF"/>
        </w:rPr>
        <w:t>(высушиваются предложения детей, и подводим к тому, что надо сортировать мусор)</w:t>
      </w:r>
    </w:p>
    <w:p w:rsidR="001E470C" w:rsidRPr="00235702" w:rsidRDefault="001E470C" w:rsidP="00BC25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>- Этой проблемой озабочены многие страны, посмотрите, как с ней борются в разных странах (</w:t>
      </w:r>
      <w:r w:rsidRPr="00235702">
        <w:rPr>
          <w:i/>
          <w:color w:val="000000"/>
          <w:sz w:val="28"/>
          <w:szCs w:val="28"/>
          <w:shd w:val="clear" w:color="auto" w:fill="FFFFFF"/>
        </w:rPr>
        <w:t>на экране демонстрируется опыт разных стран</w:t>
      </w:r>
      <w:r w:rsidRPr="00235702">
        <w:rPr>
          <w:color w:val="000000"/>
          <w:sz w:val="28"/>
          <w:szCs w:val="28"/>
          <w:shd w:val="clear" w:color="auto" w:fill="FFFFFF"/>
        </w:rPr>
        <w:t>)</w:t>
      </w:r>
    </w:p>
    <w:p w:rsidR="001E470C" w:rsidRPr="00235702" w:rsidRDefault="001E470C" w:rsidP="00BC25B1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35702">
        <w:rPr>
          <w:color w:val="000000"/>
          <w:sz w:val="28"/>
          <w:szCs w:val="28"/>
          <w:shd w:val="clear" w:color="auto" w:fill="FFFFFF"/>
        </w:rPr>
        <w:t>- А вы ничего похожего не видели у нас, в Сочи? (</w:t>
      </w:r>
      <w:r w:rsidRPr="00235702">
        <w:rPr>
          <w:i/>
          <w:color w:val="000000"/>
          <w:sz w:val="28"/>
          <w:szCs w:val="28"/>
          <w:shd w:val="clear" w:color="auto" w:fill="FFFFFF"/>
        </w:rPr>
        <w:t>видели, контейнеры для пластиковых бутылок, даже возле школы стоит такой же)</w:t>
      </w:r>
    </w:p>
    <w:p w:rsidR="00803BAE" w:rsidRPr="00235702" w:rsidRDefault="001E470C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сами выбрасываете туда бутылки? (</w:t>
      </w:r>
      <w:r w:rsidRPr="00235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кто-то да, кто-то нет</w:t>
      </w:r>
      <w:r w:rsidRPr="002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почему</w:t>
      </w:r>
      <w:proofErr w:type="gramStart"/>
      <w:r w:rsidRPr="002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(…)</w:t>
      </w:r>
      <w:proofErr w:type="gramEnd"/>
    </w:p>
    <w:p w:rsidR="001E470C" w:rsidRPr="00235702" w:rsidRDefault="001E470C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702" w:rsidRPr="00235702" w:rsidRDefault="00235702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урока </w:t>
      </w:r>
    </w:p>
    <w:p w:rsidR="00C922D3" w:rsidRDefault="00235702" w:rsidP="00C92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же выводы мы можем сделать? Что нового вы узнали, поняли? </w:t>
      </w:r>
    </w:p>
    <w:p w:rsidR="00C922D3" w:rsidRPr="00C922D3" w:rsidRDefault="00C922D3" w:rsidP="00C92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C92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из групп напишите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исьмо</w:t>
      </w:r>
      <w:r w:rsidRPr="00C92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нужно сделать для того, чтобы наша планета оставалась чистой?</w:t>
      </w:r>
      <w:r w:rsidRPr="00C92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35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выслушиваются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письма</w:t>
      </w:r>
      <w:r w:rsidRPr="00235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детей)</w:t>
      </w:r>
    </w:p>
    <w:p w:rsidR="00235702" w:rsidRDefault="00235702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 очевиден. Нужно изменить образ жизни человека, его отношение к серьезной проблеме. Чистота начинается с нас самих, с наших отношений к окружающей среде, с того места, где мы живем, работаем, учимся. Владимир Солоухин в своей повести «Приговор» писал: «Я убежден, что если вы утром из </w:t>
      </w:r>
      <w:r w:rsidRPr="00235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своего окна каждый день будете видеть красивое дерево, красивую улицу, красивый дом, красивый пейзаж, хотя бы и городской, вы будете себя чувствовать лучше и проживете дольше».</w:t>
      </w:r>
    </w:p>
    <w:p w:rsidR="00C922D3" w:rsidRDefault="00C922D3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2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Рефлексия.</w:t>
      </w:r>
    </w:p>
    <w:p w:rsidR="00C922D3" w:rsidRPr="00C922D3" w:rsidRDefault="00C922D3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92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фразы:</w:t>
      </w:r>
    </w:p>
    <w:p w:rsidR="00C922D3" w:rsidRDefault="00C922D3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Сегодня на уроке я узнал …</w:t>
      </w:r>
    </w:p>
    <w:p w:rsidR="00C922D3" w:rsidRDefault="00C922D3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Мне было интересно…</w:t>
      </w:r>
    </w:p>
    <w:p w:rsidR="00C922D3" w:rsidRDefault="00C922D3" w:rsidP="001F5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Расскажу другим ребятам…</w:t>
      </w:r>
    </w:p>
    <w:p w:rsidR="00235702" w:rsidRDefault="00235702" w:rsidP="0023570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c1"/>
          <w:color w:val="000000"/>
          <w:sz w:val="28"/>
          <w:szCs w:val="28"/>
        </w:rPr>
        <w:t>Спасибо вам, ребята! Вы отлично поработали. Каждый из нас может что-то сделать, чтобы помочь нашему городу, стране и планете в целом.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9"/>
          <w:color w:val="000000"/>
          <w:sz w:val="28"/>
          <w:szCs w:val="28"/>
        </w:rPr>
        <w:t>Не обязательно делать всё и сразу, можно начать с малого. Даже самое маленькое действие каждого жителя планеты очень важно. Тогда мы сможем сохранить здоровье людей и нашу планету.</w:t>
      </w:r>
    </w:p>
    <w:p w:rsidR="00235702" w:rsidRPr="001F5922" w:rsidRDefault="00235702" w:rsidP="001F5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922" w:rsidRPr="00803BAE" w:rsidRDefault="001F5922" w:rsidP="001F5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7A6" w:rsidRDefault="005242BA"/>
    <w:sectPr w:rsidR="00B057A6" w:rsidSect="001F59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15D"/>
    <w:multiLevelType w:val="hybridMultilevel"/>
    <w:tmpl w:val="C74E850E"/>
    <w:lvl w:ilvl="0" w:tplc="3768DB1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387D58"/>
    <w:multiLevelType w:val="multilevel"/>
    <w:tmpl w:val="B6A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33AD4"/>
    <w:multiLevelType w:val="hybridMultilevel"/>
    <w:tmpl w:val="40B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4653"/>
    <w:multiLevelType w:val="multilevel"/>
    <w:tmpl w:val="3C6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D"/>
    <w:rsid w:val="0000177F"/>
    <w:rsid w:val="001E470C"/>
    <w:rsid w:val="001F5922"/>
    <w:rsid w:val="00235702"/>
    <w:rsid w:val="00360651"/>
    <w:rsid w:val="005242BA"/>
    <w:rsid w:val="00733DAE"/>
    <w:rsid w:val="00803BAE"/>
    <w:rsid w:val="008B732F"/>
    <w:rsid w:val="009A6C7B"/>
    <w:rsid w:val="00BC25B1"/>
    <w:rsid w:val="00C166CD"/>
    <w:rsid w:val="00C922D3"/>
    <w:rsid w:val="00E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702"/>
  </w:style>
  <w:style w:type="character" w:customStyle="1" w:styleId="c9">
    <w:name w:val="c9"/>
    <w:basedOn w:val="a0"/>
    <w:rsid w:val="00235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5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3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702"/>
  </w:style>
  <w:style w:type="character" w:customStyle="1" w:styleId="c9">
    <w:name w:val="c9"/>
    <w:basedOn w:val="a0"/>
    <w:rsid w:val="0023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СЦРО</cp:lastModifiedBy>
  <cp:revision>2</cp:revision>
  <dcterms:created xsi:type="dcterms:W3CDTF">2018-12-24T12:27:00Z</dcterms:created>
  <dcterms:modified xsi:type="dcterms:W3CDTF">2018-12-24T12:27:00Z</dcterms:modified>
</cp:coreProperties>
</file>